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08" w:type="dxa"/>
        <w:tblInd w:w="-53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1F2BC0" w:rsidTr="00704159">
        <w:trPr>
          <w:trHeight w:val="532"/>
        </w:trPr>
        <w:tc>
          <w:tcPr>
            <w:tcW w:w="2268" w:type="dxa"/>
          </w:tcPr>
          <w:p w:rsidR="001F2BC0" w:rsidRPr="00704159" w:rsidRDefault="001F2BC0">
            <w:pPr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EYFS</w:t>
            </w:r>
          </w:p>
        </w:tc>
        <w:tc>
          <w:tcPr>
            <w:tcW w:w="2268" w:type="dxa"/>
            <w:vAlign w:val="center"/>
          </w:tcPr>
          <w:p w:rsidR="001F2BC0" w:rsidRPr="00704159" w:rsidRDefault="001F2BC0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Week 1</w:t>
            </w:r>
          </w:p>
        </w:tc>
        <w:tc>
          <w:tcPr>
            <w:tcW w:w="2268" w:type="dxa"/>
            <w:vAlign w:val="center"/>
          </w:tcPr>
          <w:p w:rsidR="001F2BC0" w:rsidRPr="00704159" w:rsidRDefault="001F2BC0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Week 2</w:t>
            </w:r>
          </w:p>
        </w:tc>
        <w:tc>
          <w:tcPr>
            <w:tcW w:w="2268" w:type="dxa"/>
            <w:vAlign w:val="center"/>
          </w:tcPr>
          <w:p w:rsidR="001F2BC0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Week 3</w:t>
            </w:r>
          </w:p>
        </w:tc>
        <w:tc>
          <w:tcPr>
            <w:tcW w:w="2268" w:type="dxa"/>
            <w:vAlign w:val="center"/>
          </w:tcPr>
          <w:p w:rsidR="001F2BC0" w:rsidRPr="00704159" w:rsidRDefault="001F2BC0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Week 4</w:t>
            </w:r>
          </w:p>
        </w:tc>
        <w:tc>
          <w:tcPr>
            <w:tcW w:w="2268" w:type="dxa"/>
            <w:vAlign w:val="center"/>
          </w:tcPr>
          <w:p w:rsidR="001F2BC0" w:rsidRPr="00704159" w:rsidRDefault="001F2BC0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Week 5</w:t>
            </w:r>
          </w:p>
        </w:tc>
      </w:tr>
      <w:tr w:rsidR="00704159" w:rsidTr="00704159">
        <w:trPr>
          <w:trHeight w:val="273"/>
        </w:trPr>
        <w:tc>
          <w:tcPr>
            <w:tcW w:w="2268" w:type="dxa"/>
          </w:tcPr>
          <w:p w:rsidR="00704159" w:rsidRPr="00704159" w:rsidRDefault="00704159" w:rsidP="00704159">
            <w:pPr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Maths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Time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Counting, comparing and ordering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Numbers to 20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Numbers to 20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Measures, mass and capacity</w:t>
            </w:r>
          </w:p>
        </w:tc>
      </w:tr>
      <w:tr w:rsidR="00704159" w:rsidTr="00704159">
        <w:trPr>
          <w:trHeight w:val="805"/>
        </w:trPr>
        <w:tc>
          <w:tcPr>
            <w:tcW w:w="2268" w:type="dxa"/>
          </w:tcPr>
          <w:p w:rsidR="00704159" w:rsidRPr="00704159" w:rsidRDefault="00704159" w:rsidP="00704159">
            <w:pPr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Literacy</w:t>
            </w:r>
          </w:p>
          <w:p w:rsidR="00704159" w:rsidRPr="00704159" w:rsidRDefault="00704159" w:rsidP="00704159">
            <w:pPr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(Structured story times)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Shu Lin’s Grandpa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Clean up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The story orchestra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Tidy</w:t>
            </w:r>
          </w:p>
        </w:tc>
        <w:tc>
          <w:tcPr>
            <w:tcW w:w="2268" w:type="dxa"/>
            <w:vAlign w:val="center"/>
          </w:tcPr>
          <w:p w:rsidR="00704159" w:rsidRPr="00704159" w:rsidRDefault="00704159" w:rsidP="00704159">
            <w:pPr>
              <w:jc w:val="center"/>
              <w:rPr>
                <w:rFonts w:ascii="Twinkl Light" w:hAnsi="Twinkl Light"/>
              </w:rPr>
            </w:pPr>
            <w:r w:rsidRPr="00704159">
              <w:rPr>
                <w:rFonts w:ascii="Twinkl Light" w:hAnsi="Twinkl Light"/>
              </w:rPr>
              <w:t>Winnie the Pooh helps the bees</w:t>
            </w:r>
          </w:p>
        </w:tc>
      </w:tr>
      <w:tr w:rsidR="00704159" w:rsidTr="00704159">
        <w:trPr>
          <w:trHeight w:val="547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Phonics</w:t>
            </w:r>
          </w:p>
        </w:tc>
        <w:tc>
          <w:tcPr>
            <w:tcW w:w="11340" w:type="dxa"/>
            <w:gridSpan w:val="5"/>
            <w:vAlign w:val="center"/>
          </w:tcPr>
          <w:p w:rsidR="00704159" w:rsidRPr="00A160CF" w:rsidRDefault="00704159" w:rsidP="00704159">
            <w:pPr>
              <w:jc w:val="center"/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RWI Phonics Scheme</w:t>
            </w:r>
          </w:p>
        </w:tc>
      </w:tr>
      <w:tr w:rsidR="00704159" w:rsidTr="00704159">
        <w:trPr>
          <w:trHeight w:val="532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PSED</w:t>
            </w:r>
          </w:p>
        </w:tc>
        <w:tc>
          <w:tcPr>
            <w:tcW w:w="2268" w:type="dxa"/>
          </w:tcPr>
          <w:p w:rsidR="00704159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My Happy Mind - Relate</w:t>
            </w:r>
          </w:p>
          <w:p w:rsidR="00A160CF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Friendship recipe</w:t>
            </w:r>
          </w:p>
        </w:tc>
        <w:tc>
          <w:tcPr>
            <w:tcW w:w="2268" w:type="dxa"/>
          </w:tcPr>
          <w:p w:rsidR="00A160CF" w:rsidRPr="00A160CF" w:rsidRDefault="00A160CF" w:rsidP="00A160CF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My Happy Mind - Relate</w:t>
            </w:r>
          </w:p>
          <w:p w:rsidR="00704159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 xml:space="preserve">Active </w:t>
            </w:r>
            <w:r>
              <w:rPr>
                <w:rFonts w:ascii="Twinkl Light" w:hAnsi="Twinkl Light"/>
              </w:rPr>
              <w:t>l</w:t>
            </w:r>
            <w:r w:rsidRPr="00A160CF">
              <w:rPr>
                <w:rFonts w:ascii="Twinkl Light" w:hAnsi="Twinkl Light"/>
              </w:rPr>
              <w:t>istening</w:t>
            </w:r>
          </w:p>
        </w:tc>
        <w:tc>
          <w:tcPr>
            <w:tcW w:w="2268" w:type="dxa"/>
          </w:tcPr>
          <w:p w:rsidR="00A160CF" w:rsidRPr="00A160CF" w:rsidRDefault="00A160CF" w:rsidP="00A160CF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My Happy Mind - Relate</w:t>
            </w:r>
          </w:p>
          <w:p w:rsidR="00704159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Listening with eyes not ears</w:t>
            </w:r>
          </w:p>
        </w:tc>
        <w:tc>
          <w:tcPr>
            <w:tcW w:w="2268" w:type="dxa"/>
          </w:tcPr>
          <w:p w:rsidR="00704159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 xml:space="preserve">My Happy Mind </w:t>
            </w:r>
            <w:r w:rsidRPr="00A160CF">
              <w:rPr>
                <w:rFonts w:ascii="Twinkl Light" w:hAnsi="Twinkl Light"/>
              </w:rPr>
              <w:t>–</w:t>
            </w:r>
            <w:r w:rsidRPr="00A160CF">
              <w:rPr>
                <w:rFonts w:ascii="Twinkl Light" w:hAnsi="Twinkl Light"/>
              </w:rPr>
              <w:t xml:space="preserve"> </w:t>
            </w:r>
            <w:r w:rsidRPr="00A160CF">
              <w:rPr>
                <w:rFonts w:ascii="Twinkl Light" w:hAnsi="Twinkl Light"/>
              </w:rPr>
              <w:t>Engage</w:t>
            </w:r>
          </w:p>
          <w:p w:rsidR="00A160CF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Setting goals</w:t>
            </w:r>
          </w:p>
        </w:tc>
        <w:tc>
          <w:tcPr>
            <w:tcW w:w="2268" w:type="dxa"/>
          </w:tcPr>
          <w:p w:rsidR="00704159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 xml:space="preserve">My Happy Mind </w:t>
            </w:r>
            <w:r w:rsidRPr="00A160CF">
              <w:rPr>
                <w:rFonts w:ascii="Twinkl Light" w:hAnsi="Twinkl Light"/>
              </w:rPr>
              <w:t>–</w:t>
            </w:r>
            <w:r w:rsidRPr="00A160CF">
              <w:rPr>
                <w:rFonts w:ascii="Twinkl Light" w:hAnsi="Twinkl Light"/>
              </w:rPr>
              <w:t xml:space="preserve"> Engage</w:t>
            </w:r>
          </w:p>
          <w:p w:rsidR="00A160CF" w:rsidRPr="00A160CF" w:rsidRDefault="00A160CF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Growth Goal</w:t>
            </w:r>
          </w:p>
        </w:tc>
      </w:tr>
      <w:tr w:rsidR="00704159" w:rsidTr="00A160CF">
        <w:trPr>
          <w:trHeight w:val="273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RE</w:t>
            </w:r>
          </w:p>
        </w:tc>
        <w:tc>
          <w:tcPr>
            <w:tcW w:w="2268" w:type="dxa"/>
            <w:shd w:val="clear" w:color="auto" w:fill="auto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Special Times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Chatterbox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Special Times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do we celebrate special times?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  <w:tc>
          <w:tcPr>
            <w:tcW w:w="2268" w:type="dxa"/>
            <w:shd w:val="clear" w:color="auto" w:fill="auto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Special Times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Pentecost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Special Times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Christening/Baptism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Special Times</w:t>
            </w:r>
          </w:p>
          <w:p w:rsidR="00704159" w:rsidRPr="00A160CF" w:rsidRDefault="00704159" w:rsidP="00704159">
            <w:pPr>
              <w:rPr>
                <w:rFonts w:ascii="Twinkl Light" w:hAnsi="Twinkl Light"/>
                <w:u w:val="single"/>
              </w:rPr>
            </w:pPr>
            <w:r w:rsidRPr="00A160CF">
              <w:rPr>
                <w:rFonts w:ascii="Twinkl Light" w:hAnsi="Twinkl Light"/>
              </w:rPr>
              <w:t>Birthdays and parties</w:t>
            </w:r>
          </w:p>
        </w:tc>
      </w:tr>
      <w:tr w:rsidR="00704159" w:rsidTr="00A160CF">
        <w:trPr>
          <w:trHeight w:val="805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Outdoors Adventures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159" w:rsidRPr="00A160CF" w:rsidRDefault="00704159" w:rsidP="00704159">
            <w:pPr>
              <w:jc w:val="center"/>
              <w:rPr>
                <w:rFonts w:ascii="Twinkl Light" w:hAnsi="Twinkl Light"/>
              </w:rPr>
            </w:pPr>
          </w:p>
        </w:tc>
        <w:tc>
          <w:tcPr>
            <w:tcW w:w="2268" w:type="dxa"/>
            <w:vAlign w:val="center"/>
          </w:tcPr>
          <w:p w:rsidR="00704159" w:rsidRPr="00A160CF" w:rsidRDefault="00704159" w:rsidP="00704159">
            <w:pPr>
              <w:jc w:val="center"/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can we find out which insects are outside?</w:t>
            </w:r>
          </w:p>
          <w:p w:rsidR="00704159" w:rsidRPr="00A160CF" w:rsidRDefault="00704159" w:rsidP="00704159">
            <w:pPr>
              <w:jc w:val="center"/>
              <w:rPr>
                <w:rFonts w:ascii="Twinkl Light" w:hAnsi="Twinkl Ligh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4159" w:rsidRPr="00A160CF" w:rsidRDefault="00704159" w:rsidP="00704159">
            <w:pPr>
              <w:jc w:val="center"/>
              <w:rPr>
                <w:rFonts w:ascii="Twinkl Light" w:hAnsi="Twinkl Light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704159" w:rsidRPr="00A160CF" w:rsidRDefault="00704159" w:rsidP="00704159">
            <w:pPr>
              <w:jc w:val="center"/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What nature do we see and hear outside?</w:t>
            </w:r>
          </w:p>
        </w:tc>
        <w:tc>
          <w:tcPr>
            <w:tcW w:w="2268" w:type="dxa"/>
            <w:vAlign w:val="center"/>
          </w:tcPr>
          <w:p w:rsidR="00704159" w:rsidRPr="00A160CF" w:rsidRDefault="00704159" w:rsidP="00704159">
            <w:pPr>
              <w:jc w:val="center"/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can we help the insects we find outdoors?</w:t>
            </w:r>
          </w:p>
        </w:tc>
      </w:tr>
      <w:tr w:rsidR="00704159" w:rsidTr="00704159">
        <w:trPr>
          <w:trHeight w:val="820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PE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FMS Mini Beasts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To perform basic skill of jumping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FMS Mini Beasts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To travel over, under and through balance and climbing equipment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FMS Mini Beasts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To catch a large sponge ball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FMS Mini Beasts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To catch with increasing accuracy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FMS Mini Beasts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To roll in a variety of ways</w:t>
            </w:r>
          </w:p>
        </w:tc>
      </w:tr>
      <w:tr w:rsidR="00704159" w:rsidTr="00704159">
        <w:trPr>
          <w:trHeight w:val="1261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UTW – Science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(Environmental change)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are environments different?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(Environmental change)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are environments different?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(Environmental change)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are humans harming our planet?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(Environmental change)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can we help our planet?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(Environmental change)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How can we help our planet?</w:t>
            </w:r>
          </w:p>
        </w:tc>
      </w:tr>
      <w:tr w:rsidR="00704159" w:rsidTr="00704159">
        <w:trPr>
          <w:trHeight w:val="1352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lastRenderedPageBreak/>
              <w:t>UTW – History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EAAAA" w:themeFill="background2" w:themeFillShade="BF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  <w:tc>
          <w:tcPr>
            <w:tcW w:w="2268" w:type="dxa"/>
            <w:shd w:val="clear" w:color="auto" w:fill="auto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What is an explorer?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 xml:space="preserve">Who is </w:t>
            </w:r>
            <w:proofErr w:type="spellStart"/>
            <w:r w:rsidRPr="00A160CF">
              <w:rPr>
                <w:rFonts w:ascii="Twinkl Light" w:hAnsi="Twinkl Light"/>
              </w:rPr>
              <w:t>Ranulph</w:t>
            </w:r>
            <w:proofErr w:type="spellEnd"/>
            <w:r w:rsidRPr="00A160CF">
              <w:rPr>
                <w:rFonts w:ascii="Twinkl Light" w:hAnsi="Twinkl Light"/>
              </w:rPr>
              <w:t xml:space="preserve"> Fiennes?</w:t>
            </w:r>
          </w:p>
        </w:tc>
        <w:tc>
          <w:tcPr>
            <w:tcW w:w="2268" w:type="dxa"/>
            <w:shd w:val="clear" w:color="auto" w:fill="auto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What is an explorer?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Who is Ellen MacArthur?</w:t>
            </w:r>
          </w:p>
        </w:tc>
      </w:tr>
      <w:tr w:rsidR="00704159" w:rsidTr="00704159">
        <w:trPr>
          <w:trHeight w:val="1079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UTW - Geography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What is China?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What is Australia?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  <w:tc>
          <w:tcPr>
            <w:tcW w:w="2268" w:type="dxa"/>
            <w:shd w:val="clear" w:color="auto" w:fill="auto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Where is England?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</w:p>
        </w:tc>
      </w:tr>
      <w:tr w:rsidR="00704159" w:rsidTr="00704159">
        <w:trPr>
          <w:trHeight w:val="1352"/>
        </w:trPr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EAD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 xml:space="preserve">Can you paint using ink? 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What tool is the best to use to create Aboriginal Art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What tools can we use to paint the united Kingdom Flag?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  <w:u w:val="single"/>
              </w:rPr>
            </w:pPr>
            <w:r w:rsidRPr="00A160CF">
              <w:rPr>
                <w:rFonts w:ascii="Twinkl Light" w:hAnsi="Twinkl Light"/>
                <w:u w:val="single"/>
              </w:rPr>
              <w:t>Experimenting with sounds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Can you tap these rhythms?</w:t>
            </w:r>
          </w:p>
        </w:tc>
        <w:tc>
          <w:tcPr>
            <w:tcW w:w="2268" w:type="dxa"/>
          </w:tcPr>
          <w:p w:rsidR="00704159" w:rsidRPr="00A160CF" w:rsidRDefault="00704159" w:rsidP="00704159">
            <w:pPr>
              <w:rPr>
                <w:rFonts w:ascii="Twinkl Light" w:hAnsi="Twinkl Light"/>
                <w:u w:val="single"/>
              </w:rPr>
            </w:pPr>
            <w:r w:rsidRPr="00A160CF">
              <w:rPr>
                <w:rFonts w:ascii="Twinkl Light" w:hAnsi="Twinkl Light"/>
                <w:u w:val="single"/>
              </w:rPr>
              <w:t>Experimenting with sounds</w:t>
            </w:r>
          </w:p>
          <w:p w:rsidR="00704159" w:rsidRPr="00A160CF" w:rsidRDefault="00704159" w:rsidP="00704159">
            <w:pPr>
              <w:rPr>
                <w:rFonts w:ascii="Twinkl Light" w:hAnsi="Twinkl Light"/>
              </w:rPr>
            </w:pPr>
            <w:r w:rsidRPr="00A160CF">
              <w:rPr>
                <w:rFonts w:ascii="Twinkl Light" w:hAnsi="Twinkl Light"/>
              </w:rPr>
              <w:t>Can you make an instrument?</w:t>
            </w:r>
          </w:p>
        </w:tc>
      </w:tr>
    </w:tbl>
    <w:p w:rsidR="00175FCB" w:rsidRDefault="00A160CF"/>
    <w:p w:rsidR="00B04A69" w:rsidRDefault="00B04A69"/>
    <w:p w:rsidR="00B04A69" w:rsidRDefault="00B04A69"/>
    <w:sectPr w:rsidR="00B04A69" w:rsidSect="00412B9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31" w:rsidRDefault="00511431" w:rsidP="00511431">
      <w:pPr>
        <w:spacing w:after="0" w:line="240" w:lineRule="auto"/>
      </w:pPr>
      <w:r>
        <w:separator/>
      </w:r>
    </w:p>
  </w:endnote>
  <w:endnote w:type="continuationSeparator" w:id="0">
    <w:p w:rsidR="00511431" w:rsidRDefault="00511431" w:rsidP="0051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31" w:rsidRDefault="00511431" w:rsidP="00511431">
      <w:pPr>
        <w:spacing w:after="0" w:line="240" w:lineRule="auto"/>
      </w:pPr>
      <w:r>
        <w:separator/>
      </w:r>
    </w:p>
  </w:footnote>
  <w:footnote w:type="continuationSeparator" w:id="0">
    <w:p w:rsidR="00511431" w:rsidRDefault="00511431" w:rsidP="0051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31" w:rsidRPr="00A160CF" w:rsidRDefault="00511431">
    <w:pPr>
      <w:pStyle w:val="Header"/>
      <w:rPr>
        <w:rFonts w:ascii="Twinkl Light" w:hAnsi="Twinkl Light"/>
        <w:sz w:val="32"/>
        <w:szCs w:val="32"/>
      </w:rPr>
    </w:pPr>
    <w:r w:rsidRPr="00A160CF">
      <w:rPr>
        <w:rFonts w:ascii="Twinkl Light" w:hAnsi="Twinkl Light"/>
        <w:sz w:val="32"/>
        <w:szCs w:val="32"/>
      </w:rPr>
      <w:t>Rai</w:t>
    </w:r>
    <w:r w:rsidR="00A160CF" w:rsidRPr="00A160CF">
      <w:rPr>
        <w:rFonts w:ascii="Twinkl Light" w:hAnsi="Twinkl Light"/>
        <w:sz w:val="32"/>
        <w:szCs w:val="32"/>
      </w:rPr>
      <w:t>nbow Fish Half Term Overview</w:t>
    </w:r>
    <w:r w:rsidRPr="00A160CF">
      <w:rPr>
        <w:rFonts w:ascii="Twinkl Light" w:hAnsi="Twinkl Light"/>
        <w:sz w:val="32"/>
        <w:szCs w:val="32"/>
      </w:rPr>
      <w:tab/>
    </w:r>
    <w:r w:rsidR="00A160CF">
      <w:rPr>
        <w:rFonts w:ascii="Twinkl Light" w:hAnsi="Twinkl Light"/>
        <w:sz w:val="32"/>
        <w:szCs w:val="32"/>
      </w:rPr>
      <w:t xml:space="preserve"> </w:t>
    </w:r>
    <w:r w:rsidR="00A160CF" w:rsidRPr="00A160CF">
      <w:rPr>
        <w:rFonts w:ascii="Twinkl Light" w:hAnsi="Twinkl Light"/>
        <w:sz w:val="32"/>
        <w:szCs w:val="32"/>
      </w:rPr>
      <w:t xml:space="preserve">              </w:t>
    </w:r>
    <w:r w:rsidR="00FD7E23" w:rsidRPr="00A160CF">
      <w:rPr>
        <w:rFonts w:ascii="Twinkl Light" w:hAnsi="Twinkl Light"/>
        <w:sz w:val="32"/>
        <w:szCs w:val="32"/>
      </w:rPr>
      <w:t>Summer 1</w:t>
    </w:r>
    <w:r w:rsidR="00A160CF" w:rsidRPr="00A160CF">
      <w:rPr>
        <w:rFonts w:ascii="Twinkl Light" w:hAnsi="Twinkl Light"/>
        <w:sz w:val="32"/>
        <w:szCs w:val="32"/>
      </w:rPr>
      <w:t xml:space="preserve"> – Where in the world?</w:t>
    </w:r>
    <w:r w:rsidR="00A160CF">
      <w:rPr>
        <w:rFonts w:ascii="Twinkl Light" w:hAnsi="Twinkl Light"/>
        <w:sz w:val="32"/>
        <w:szCs w:val="32"/>
      </w:rPr>
      <w:t xml:space="preserve">          </w:t>
    </w:r>
    <w:r w:rsidR="00A160CF" w:rsidRPr="00A160CF">
      <w:rPr>
        <w:rFonts w:ascii="Twinkl Light" w:hAnsi="Twinkl Light"/>
        <w:sz w:val="32"/>
        <w:szCs w:val="32"/>
      </w:rPr>
      <w:drawing>
        <wp:inline distT="0" distB="0" distL="0" distR="0" wp14:anchorId="7E69E491" wp14:editId="6CC7EDFD">
          <wp:extent cx="657317" cy="562053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317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92"/>
    <w:rsid w:val="00032CD8"/>
    <w:rsid w:val="00085B89"/>
    <w:rsid w:val="00155584"/>
    <w:rsid w:val="001F2BC0"/>
    <w:rsid w:val="00223A7B"/>
    <w:rsid w:val="0024709D"/>
    <w:rsid w:val="00266620"/>
    <w:rsid w:val="00290BA9"/>
    <w:rsid w:val="0036459B"/>
    <w:rsid w:val="00381E76"/>
    <w:rsid w:val="003F78CC"/>
    <w:rsid w:val="00412B92"/>
    <w:rsid w:val="00434C64"/>
    <w:rsid w:val="00443639"/>
    <w:rsid w:val="004758F8"/>
    <w:rsid w:val="004904FC"/>
    <w:rsid w:val="004D07BA"/>
    <w:rsid w:val="00511431"/>
    <w:rsid w:val="005B4F5F"/>
    <w:rsid w:val="005C4053"/>
    <w:rsid w:val="005C7443"/>
    <w:rsid w:val="005D0A00"/>
    <w:rsid w:val="00620719"/>
    <w:rsid w:val="006E7D15"/>
    <w:rsid w:val="00704159"/>
    <w:rsid w:val="00735387"/>
    <w:rsid w:val="007453D6"/>
    <w:rsid w:val="00772022"/>
    <w:rsid w:val="00772BB6"/>
    <w:rsid w:val="007B5D64"/>
    <w:rsid w:val="0085074A"/>
    <w:rsid w:val="008C418D"/>
    <w:rsid w:val="008F43AF"/>
    <w:rsid w:val="009144C9"/>
    <w:rsid w:val="00921EC3"/>
    <w:rsid w:val="009F435A"/>
    <w:rsid w:val="00A160CF"/>
    <w:rsid w:val="00A42A93"/>
    <w:rsid w:val="00A70F5B"/>
    <w:rsid w:val="00A80986"/>
    <w:rsid w:val="00A81970"/>
    <w:rsid w:val="00AE3DED"/>
    <w:rsid w:val="00AF32F4"/>
    <w:rsid w:val="00B04A69"/>
    <w:rsid w:val="00B11957"/>
    <w:rsid w:val="00B5520A"/>
    <w:rsid w:val="00BB7FC0"/>
    <w:rsid w:val="00C37399"/>
    <w:rsid w:val="00CD069C"/>
    <w:rsid w:val="00D57E5C"/>
    <w:rsid w:val="00D979F1"/>
    <w:rsid w:val="00DC5A43"/>
    <w:rsid w:val="00DF70A2"/>
    <w:rsid w:val="00ED1037"/>
    <w:rsid w:val="00EF678C"/>
    <w:rsid w:val="00F10815"/>
    <w:rsid w:val="00F5799B"/>
    <w:rsid w:val="00F93EAF"/>
    <w:rsid w:val="00FA2467"/>
    <w:rsid w:val="00FB7DA6"/>
    <w:rsid w:val="00FD7E2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93DC"/>
  <w15:chartTrackingRefBased/>
  <w15:docId w15:val="{310748F5-2C9B-4C23-9AB0-46518816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31"/>
  </w:style>
  <w:style w:type="paragraph" w:styleId="Footer">
    <w:name w:val="footer"/>
    <w:basedOn w:val="Normal"/>
    <w:link w:val="FooterChar"/>
    <w:uiPriority w:val="99"/>
    <w:unhideWhenUsed/>
    <w:rsid w:val="0051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31"/>
  </w:style>
  <w:style w:type="character" w:styleId="Hyperlink">
    <w:name w:val="Hyperlink"/>
    <w:basedOn w:val="DefaultParagraphFont"/>
    <w:uiPriority w:val="99"/>
    <w:unhideWhenUsed/>
    <w:rsid w:val="00443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</dc:creator>
  <cp:keywords/>
  <dc:description/>
  <cp:lastModifiedBy>N Prince</cp:lastModifiedBy>
  <cp:revision>14</cp:revision>
  <cp:lastPrinted>2025-02-12T14:06:00Z</cp:lastPrinted>
  <dcterms:created xsi:type="dcterms:W3CDTF">2025-04-02T13:21:00Z</dcterms:created>
  <dcterms:modified xsi:type="dcterms:W3CDTF">2025-06-16T14:35:00Z</dcterms:modified>
</cp:coreProperties>
</file>